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7D" w:rsidRPr="00765B4F" w:rsidRDefault="00015ABD">
      <w:pPr>
        <w:rPr>
          <w:b/>
          <w:sz w:val="28"/>
          <w:szCs w:val="28"/>
        </w:rPr>
      </w:pPr>
      <w:r w:rsidRPr="00765B4F">
        <w:rPr>
          <w:b/>
          <w:sz w:val="28"/>
          <w:szCs w:val="28"/>
        </w:rPr>
        <w:t xml:space="preserve">                 </w:t>
      </w:r>
      <w:r w:rsidR="00765B4F">
        <w:rPr>
          <w:b/>
          <w:sz w:val="28"/>
          <w:szCs w:val="28"/>
        </w:rPr>
        <w:t xml:space="preserve">            </w:t>
      </w:r>
      <w:r w:rsidRPr="00765B4F">
        <w:rPr>
          <w:b/>
          <w:sz w:val="28"/>
          <w:szCs w:val="28"/>
        </w:rPr>
        <w:t xml:space="preserve">                              Food Journal</w:t>
      </w:r>
    </w:p>
    <w:p w:rsidR="00015ABD" w:rsidRDefault="00015ABD"/>
    <w:p w:rsidR="00015ABD" w:rsidRDefault="00015ABD">
      <w:r w:rsidRPr="00015ABD">
        <w:rPr>
          <w:b/>
        </w:rPr>
        <w:t>Note:</w:t>
      </w:r>
      <w:r w:rsidR="00D60E93">
        <w:t xml:space="preserve">  I am so excited to be working with you-the first step is for you to fill out this food journal.  B</w:t>
      </w:r>
      <w:r>
        <w:t>e as specific as possib</w:t>
      </w:r>
      <w:r w:rsidR="00D60E93">
        <w:t xml:space="preserve">le.  </w:t>
      </w:r>
      <w:r w:rsidR="00A71B0F">
        <w:t xml:space="preserve"> Food Journaling can be an</w:t>
      </w:r>
      <w:r>
        <w:t xml:space="preserve"> emotional aspect for many people.  Take your time with this to ref</w:t>
      </w:r>
      <w:r w:rsidR="00D60E93">
        <w:t xml:space="preserve">lect.  The more detail you can provide for me, the more information I can give back to you.  </w:t>
      </w:r>
    </w:p>
    <w:p w:rsidR="005074DB" w:rsidRDefault="00A71B0F">
      <w:r>
        <w:t>Provide the food journal with</w:t>
      </w:r>
      <w:bookmarkStart w:id="0" w:name="_GoBack"/>
      <w:bookmarkEnd w:id="0"/>
      <w:r w:rsidR="005074DB">
        <w:t xml:space="preserve"> at least one weekend day.  </w:t>
      </w:r>
    </w:p>
    <w:p w:rsidR="00015ABD" w:rsidRPr="00015ABD" w:rsidRDefault="00015ABD">
      <w:pPr>
        <w:rPr>
          <w:b/>
          <w:sz w:val="28"/>
          <w:szCs w:val="28"/>
        </w:rPr>
      </w:pPr>
      <w:r>
        <w:t xml:space="preserve">                                                                                 </w:t>
      </w:r>
      <w:r w:rsidRPr="00015ABD">
        <w:rPr>
          <w:b/>
          <w:sz w:val="28"/>
          <w:szCs w:val="28"/>
        </w:rPr>
        <w:t>Day One</w:t>
      </w:r>
    </w:p>
    <w:p w:rsidR="00015ABD" w:rsidRDefault="00015ABD"/>
    <w:tbl>
      <w:tblPr>
        <w:tblStyle w:val="TableGrid"/>
        <w:tblW w:w="11160" w:type="dxa"/>
        <w:tblInd w:w="-882" w:type="dxa"/>
        <w:tblLook w:val="04A0" w:firstRow="1" w:lastRow="0" w:firstColumn="1" w:lastColumn="0" w:noHBand="0" w:noVBand="1"/>
      </w:tblPr>
      <w:tblGrid>
        <w:gridCol w:w="2797"/>
        <w:gridCol w:w="1915"/>
        <w:gridCol w:w="1915"/>
        <w:gridCol w:w="1915"/>
        <w:gridCol w:w="2618"/>
      </w:tblGrid>
      <w:tr w:rsidR="00015ABD" w:rsidTr="00015ABD">
        <w:tc>
          <w:tcPr>
            <w:tcW w:w="2797" w:type="dxa"/>
          </w:tcPr>
          <w:p w:rsidR="00015ABD" w:rsidRDefault="00015ABD">
            <w:r>
              <w:t xml:space="preserve">        What you ate</w:t>
            </w:r>
            <w:r w:rsidR="00D60E93">
              <w:t>/drank</w:t>
            </w:r>
          </w:p>
        </w:tc>
        <w:tc>
          <w:tcPr>
            <w:tcW w:w="1915" w:type="dxa"/>
          </w:tcPr>
          <w:p w:rsidR="00015ABD" w:rsidRDefault="00015ABD">
            <w:r>
              <w:t>What time you ate</w:t>
            </w:r>
          </w:p>
        </w:tc>
        <w:tc>
          <w:tcPr>
            <w:tcW w:w="1915" w:type="dxa"/>
          </w:tcPr>
          <w:p w:rsidR="00015ABD" w:rsidRDefault="00015ABD">
            <w:r>
              <w:t xml:space="preserve">          Where</w:t>
            </w:r>
          </w:p>
        </w:tc>
        <w:tc>
          <w:tcPr>
            <w:tcW w:w="1915" w:type="dxa"/>
          </w:tcPr>
          <w:p w:rsidR="00015ABD" w:rsidRDefault="00015ABD">
            <w:r>
              <w:t xml:space="preserve">    Length of time</w:t>
            </w:r>
          </w:p>
        </w:tc>
        <w:tc>
          <w:tcPr>
            <w:tcW w:w="2618" w:type="dxa"/>
          </w:tcPr>
          <w:p w:rsidR="00015ABD" w:rsidRDefault="00015ABD">
            <w:r>
              <w:t xml:space="preserve">       feelings</w:t>
            </w:r>
          </w:p>
        </w:tc>
      </w:tr>
      <w:tr w:rsidR="00015ABD" w:rsidTr="00015ABD">
        <w:tc>
          <w:tcPr>
            <w:tcW w:w="2797" w:type="dxa"/>
          </w:tcPr>
          <w:p w:rsidR="00015ABD" w:rsidRDefault="00015ABD"/>
          <w:p w:rsidR="00015ABD" w:rsidRDefault="00015ABD"/>
          <w:p w:rsidR="00015ABD" w:rsidRDefault="00015ABD"/>
          <w:p w:rsidR="00015ABD" w:rsidRDefault="00015ABD"/>
          <w:p w:rsidR="00015ABD" w:rsidRDefault="00015ABD"/>
          <w:p w:rsidR="00015ABD" w:rsidRDefault="00015ABD"/>
          <w:p w:rsidR="00015ABD" w:rsidRDefault="00015ABD"/>
        </w:tc>
        <w:tc>
          <w:tcPr>
            <w:tcW w:w="1915" w:type="dxa"/>
          </w:tcPr>
          <w:p w:rsidR="00015ABD" w:rsidRDefault="00015ABD"/>
        </w:tc>
        <w:tc>
          <w:tcPr>
            <w:tcW w:w="1915" w:type="dxa"/>
          </w:tcPr>
          <w:p w:rsidR="00015ABD" w:rsidRDefault="00015ABD"/>
        </w:tc>
        <w:tc>
          <w:tcPr>
            <w:tcW w:w="1915" w:type="dxa"/>
          </w:tcPr>
          <w:p w:rsidR="00015ABD" w:rsidRDefault="00015ABD"/>
        </w:tc>
        <w:tc>
          <w:tcPr>
            <w:tcW w:w="2618" w:type="dxa"/>
          </w:tcPr>
          <w:p w:rsidR="00015ABD" w:rsidRDefault="00015ABD"/>
        </w:tc>
      </w:tr>
      <w:tr w:rsidR="00015ABD" w:rsidTr="00015ABD">
        <w:tc>
          <w:tcPr>
            <w:tcW w:w="2797" w:type="dxa"/>
          </w:tcPr>
          <w:p w:rsidR="00015ABD" w:rsidRDefault="00015ABD"/>
          <w:p w:rsidR="00015ABD" w:rsidRDefault="00015ABD"/>
          <w:p w:rsidR="00015ABD" w:rsidRDefault="00015ABD"/>
          <w:p w:rsidR="00015ABD" w:rsidRDefault="00015ABD"/>
          <w:p w:rsidR="00015ABD" w:rsidRDefault="00015ABD"/>
          <w:p w:rsidR="00765B4F" w:rsidRDefault="00765B4F"/>
        </w:tc>
        <w:tc>
          <w:tcPr>
            <w:tcW w:w="1915" w:type="dxa"/>
          </w:tcPr>
          <w:p w:rsidR="00015ABD" w:rsidRDefault="00015ABD"/>
        </w:tc>
        <w:tc>
          <w:tcPr>
            <w:tcW w:w="1915" w:type="dxa"/>
          </w:tcPr>
          <w:p w:rsidR="00015ABD" w:rsidRDefault="00015ABD"/>
        </w:tc>
        <w:tc>
          <w:tcPr>
            <w:tcW w:w="1915" w:type="dxa"/>
          </w:tcPr>
          <w:p w:rsidR="00015ABD" w:rsidRDefault="00015ABD"/>
        </w:tc>
        <w:tc>
          <w:tcPr>
            <w:tcW w:w="2618" w:type="dxa"/>
          </w:tcPr>
          <w:p w:rsidR="00015ABD" w:rsidRDefault="00015ABD"/>
        </w:tc>
      </w:tr>
      <w:tr w:rsidR="00015ABD" w:rsidTr="00015ABD">
        <w:tc>
          <w:tcPr>
            <w:tcW w:w="2797" w:type="dxa"/>
          </w:tcPr>
          <w:p w:rsidR="00015ABD" w:rsidRDefault="00015ABD"/>
          <w:p w:rsidR="00765B4F" w:rsidRDefault="00765B4F"/>
          <w:p w:rsidR="00765B4F" w:rsidRDefault="00765B4F"/>
          <w:p w:rsidR="00765B4F" w:rsidRDefault="00765B4F"/>
          <w:p w:rsidR="00765B4F" w:rsidRDefault="00765B4F"/>
          <w:p w:rsidR="00765B4F" w:rsidRDefault="00765B4F"/>
        </w:tc>
        <w:tc>
          <w:tcPr>
            <w:tcW w:w="1915" w:type="dxa"/>
          </w:tcPr>
          <w:p w:rsidR="00015ABD" w:rsidRDefault="00015ABD"/>
        </w:tc>
        <w:tc>
          <w:tcPr>
            <w:tcW w:w="1915" w:type="dxa"/>
          </w:tcPr>
          <w:p w:rsidR="00015ABD" w:rsidRDefault="00015ABD"/>
        </w:tc>
        <w:tc>
          <w:tcPr>
            <w:tcW w:w="1915" w:type="dxa"/>
          </w:tcPr>
          <w:p w:rsidR="00015ABD" w:rsidRDefault="00015ABD"/>
        </w:tc>
        <w:tc>
          <w:tcPr>
            <w:tcW w:w="2618" w:type="dxa"/>
          </w:tcPr>
          <w:p w:rsidR="00015ABD" w:rsidRDefault="00015ABD"/>
        </w:tc>
      </w:tr>
      <w:tr w:rsidR="00015ABD" w:rsidTr="00015ABD">
        <w:tc>
          <w:tcPr>
            <w:tcW w:w="2797" w:type="dxa"/>
          </w:tcPr>
          <w:p w:rsidR="00015ABD" w:rsidRDefault="00015ABD"/>
          <w:p w:rsidR="00765B4F" w:rsidRDefault="00765B4F"/>
          <w:p w:rsidR="005074DB" w:rsidRDefault="005074DB"/>
          <w:p w:rsidR="00765B4F" w:rsidRDefault="00765B4F"/>
          <w:p w:rsidR="00765B4F" w:rsidRDefault="00765B4F"/>
          <w:p w:rsidR="00765B4F" w:rsidRDefault="00765B4F"/>
          <w:p w:rsidR="00765B4F" w:rsidRDefault="00765B4F"/>
          <w:p w:rsidR="00765B4F" w:rsidRDefault="00765B4F"/>
          <w:p w:rsidR="00765B4F" w:rsidRDefault="00765B4F"/>
          <w:p w:rsidR="00765B4F" w:rsidRDefault="00765B4F"/>
          <w:p w:rsidR="00765B4F" w:rsidRDefault="00765B4F"/>
        </w:tc>
        <w:tc>
          <w:tcPr>
            <w:tcW w:w="1915" w:type="dxa"/>
          </w:tcPr>
          <w:p w:rsidR="00015ABD" w:rsidRDefault="00015ABD"/>
        </w:tc>
        <w:tc>
          <w:tcPr>
            <w:tcW w:w="1915" w:type="dxa"/>
          </w:tcPr>
          <w:p w:rsidR="00015ABD" w:rsidRDefault="00015ABD"/>
        </w:tc>
        <w:tc>
          <w:tcPr>
            <w:tcW w:w="1915" w:type="dxa"/>
          </w:tcPr>
          <w:p w:rsidR="00015ABD" w:rsidRDefault="00015ABD"/>
        </w:tc>
        <w:tc>
          <w:tcPr>
            <w:tcW w:w="2618" w:type="dxa"/>
          </w:tcPr>
          <w:p w:rsidR="00015ABD" w:rsidRDefault="00015ABD"/>
        </w:tc>
      </w:tr>
      <w:tr w:rsidR="00015ABD" w:rsidTr="00015ABD">
        <w:tc>
          <w:tcPr>
            <w:tcW w:w="2797" w:type="dxa"/>
          </w:tcPr>
          <w:p w:rsidR="00015ABD" w:rsidRDefault="00015ABD"/>
          <w:p w:rsidR="00015ABD" w:rsidRDefault="00015ABD"/>
          <w:p w:rsidR="00015ABD" w:rsidRDefault="00015ABD"/>
          <w:p w:rsidR="00015ABD" w:rsidRDefault="00015ABD"/>
          <w:p w:rsidR="00015ABD" w:rsidRDefault="00015ABD"/>
          <w:p w:rsidR="00765B4F" w:rsidRDefault="00765B4F"/>
        </w:tc>
        <w:tc>
          <w:tcPr>
            <w:tcW w:w="1915" w:type="dxa"/>
          </w:tcPr>
          <w:p w:rsidR="00015ABD" w:rsidRDefault="00015ABD"/>
        </w:tc>
        <w:tc>
          <w:tcPr>
            <w:tcW w:w="1915" w:type="dxa"/>
          </w:tcPr>
          <w:p w:rsidR="00015ABD" w:rsidRDefault="00015ABD"/>
        </w:tc>
        <w:tc>
          <w:tcPr>
            <w:tcW w:w="1915" w:type="dxa"/>
          </w:tcPr>
          <w:p w:rsidR="00015ABD" w:rsidRDefault="00015ABD"/>
        </w:tc>
        <w:tc>
          <w:tcPr>
            <w:tcW w:w="2618" w:type="dxa"/>
          </w:tcPr>
          <w:p w:rsidR="00015ABD" w:rsidRDefault="00015ABD"/>
        </w:tc>
      </w:tr>
    </w:tbl>
    <w:p w:rsidR="00765B4F" w:rsidRDefault="00765B4F">
      <w:r>
        <w:t xml:space="preserve">                                                                             </w:t>
      </w:r>
    </w:p>
    <w:p w:rsidR="00015ABD" w:rsidRPr="005074DB" w:rsidRDefault="00765B4F">
      <w:pPr>
        <w:rPr>
          <w:b/>
          <w:sz w:val="28"/>
          <w:szCs w:val="28"/>
        </w:rPr>
      </w:pPr>
      <w:r>
        <w:t xml:space="preserve">                                                                          </w:t>
      </w:r>
      <w:r w:rsidRPr="005074DB">
        <w:rPr>
          <w:b/>
          <w:sz w:val="28"/>
          <w:szCs w:val="28"/>
        </w:rPr>
        <w:t xml:space="preserve"> Day 2</w:t>
      </w:r>
    </w:p>
    <w:p w:rsidR="00765B4F" w:rsidRDefault="00765B4F"/>
    <w:tbl>
      <w:tblPr>
        <w:tblStyle w:val="TableGrid"/>
        <w:tblW w:w="11160" w:type="dxa"/>
        <w:tblInd w:w="-882" w:type="dxa"/>
        <w:tblLook w:val="04A0" w:firstRow="1" w:lastRow="0" w:firstColumn="1" w:lastColumn="0" w:noHBand="0" w:noVBand="1"/>
      </w:tblPr>
      <w:tblGrid>
        <w:gridCol w:w="2797"/>
        <w:gridCol w:w="1915"/>
        <w:gridCol w:w="1915"/>
        <w:gridCol w:w="1915"/>
        <w:gridCol w:w="2618"/>
      </w:tblGrid>
      <w:tr w:rsidR="00765B4F" w:rsidTr="009507B4">
        <w:tc>
          <w:tcPr>
            <w:tcW w:w="2797" w:type="dxa"/>
          </w:tcPr>
          <w:p w:rsidR="00765B4F" w:rsidRDefault="00765B4F" w:rsidP="009507B4">
            <w:r>
              <w:t xml:space="preserve">        What you ate</w:t>
            </w:r>
            <w:r w:rsidR="00D60E93">
              <w:t>/drank</w:t>
            </w:r>
          </w:p>
        </w:tc>
        <w:tc>
          <w:tcPr>
            <w:tcW w:w="1915" w:type="dxa"/>
          </w:tcPr>
          <w:p w:rsidR="00765B4F" w:rsidRDefault="00765B4F" w:rsidP="009507B4">
            <w:r>
              <w:t>What time you ate</w:t>
            </w:r>
          </w:p>
        </w:tc>
        <w:tc>
          <w:tcPr>
            <w:tcW w:w="1915" w:type="dxa"/>
          </w:tcPr>
          <w:p w:rsidR="00765B4F" w:rsidRDefault="00765B4F" w:rsidP="009507B4">
            <w:r>
              <w:t xml:space="preserve">          Where</w:t>
            </w:r>
          </w:p>
        </w:tc>
        <w:tc>
          <w:tcPr>
            <w:tcW w:w="1915" w:type="dxa"/>
          </w:tcPr>
          <w:p w:rsidR="00765B4F" w:rsidRDefault="00765B4F" w:rsidP="009507B4">
            <w:r>
              <w:t xml:space="preserve">    Length of time</w:t>
            </w:r>
          </w:p>
        </w:tc>
        <w:tc>
          <w:tcPr>
            <w:tcW w:w="2618" w:type="dxa"/>
          </w:tcPr>
          <w:p w:rsidR="00765B4F" w:rsidRDefault="00765B4F" w:rsidP="009507B4">
            <w:r>
              <w:t xml:space="preserve">       feelings</w:t>
            </w:r>
          </w:p>
        </w:tc>
      </w:tr>
      <w:tr w:rsidR="00765B4F" w:rsidTr="009507B4">
        <w:tc>
          <w:tcPr>
            <w:tcW w:w="2797" w:type="dxa"/>
          </w:tcPr>
          <w:p w:rsidR="00765B4F" w:rsidRDefault="00765B4F" w:rsidP="009507B4"/>
          <w:p w:rsidR="00765B4F" w:rsidRDefault="00765B4F" w:rsidP="009507B4"/>
          <w:p w:rsidR="00765B4F" w:rsidRDefault="00765B4F" w:rsidP="009507B4"/>
          <w:p w:rsidR="00765B4F" w:rsidRDefault="00765B4F" w:rsidP="009507B4"/>
          <w:p w:rsidR="00765B4F" w:rsidRDefault="00765B4F" w:rsidP="009507B4"/>
          <w:p w:rsidR="00765B4F" w:rsidRDefault="00765B4F" w:rsidP="009507B4"/>
        </w:tc>
        <w:tc>
          <w:tcPr>
            <w:tcW w:w="1915" w:type="dxa"/>
          </w:tcPr>
          <w:p w:rsidR="00765B4F" w:rsidRDefault="00765B4F" w:rsidP="009507B4"/>
        </w:tc>
        <w:tc>
          <w:tcPr>
            <w:tcW w:w="1915" w:type="dxa"/>
          </w:tcPr>
          <w:p w:rsidR="00765B4F" w:rsidRDefault="00765B4F" w:rsidP="009507B4"/>
        </w:tc>
        <w:tc>
          <w:tcPr>
            <w:tcW w:w="1915" w:type="dxa"/>
          </w:tcPr>
          <w:p w:rsidR="00765B4F" w:rsidRDefault="00765B4F" w:rsidP="009507B4"/>
        </w:tc>
        <w:tc>
          <w:tcPr>
            <w:tcW w:w="2618" w:type="dxa"/>
          </w:tcPr>
          <w:p w:rsidR="00765B4F" w:rsidRDefault="00765B4F" w:rsidP="009507B4"/>
        </w:tc>
      </w:tr>
      <w:tr w:rsidR="00765B4F" w:rsidTr="009507B4">
        <w:tc>
          <w:tcPr>
            <w:tcW w:w="2797" w:type="dxa"/>
          </w:tcPr>
          <w:p w:rsidR="00765B4F" w:rsidRDefault="00765B4F" w:rsidP="009507B4"/>
          <w:p w:rsidR="00765B4F" w:rsidRDefault="00765B4F" w:rsidP="009507B4"/>
          <w:p w:rsidR="00765B4F" w:rsidRDefault="00765B4F" w:rsidP="009507B4"/>
          <w:p w:rsidR="00765B4F" w:rsidRDefault="00765B4F" w:rsidP="009507B4"/>
          <w:p w:rsidR="00765B4F" w:rsidRDefault="00765B4F" w:rsidP="009507B4"/>
        </w:tc>
        <w:tc>
          <w:tcPr>
            <w:tcW w:w="1915" w:type="dxa"/>
          </w:tcPr>
          <w:p w:rsidR="00765B4F" w:rsidRDefault="00765B4F" w:rsidP="009507B4"/>
        </w:tc>
        <w:tc>
          <w:tcPr>
            <w:tcW w:w="1915" w:type="dxa"/>
          </w:tcPr>
          <w:p w:rsidR="00765B4F" w:rsidRDefault="00765B4F" w:rsidP="009507B4"/>
        </w:tc>
        <w:tc>
          <w:tcPr>
            <w:tcW w:w="1915" w:type="dxa"/>
          </w:tcPr>
          <w:p w:rsidR="00765B4F" w:rsidRDefault="00765B4F" w:rsidP="009507B4"/>
        </w:tc>
        <w:tc>
          <w:tcPr>
            <w:tcW w:w="2618" w:type="dxa"/>
          </w:tcPr>
          <w:p w:rsidR="00765B4F" w:rsidRDefault="00765B4F" w:rsidP="009507B4"/>
        </w:tc>
      </w:tr>
      <w:tr w:rsidR="00765B4F" w:rsidTr="009507B4">
        <w:tc>
          <w:tcPr>
            <w:tcW w:w="2797" w:type="dxa"/>
          </w:tcPr>
          <w:p w:rsidR="00765B4F" w:rsidRDefault="00765B4F" w:rsidP="009507B4"/>
          <w:p w:rsidR="00765B4F" w:rsidRDefault="00765B4F" w:rsidP="009507B4"/>
          <w:p w:rsidR="00765B4F" w:rsidRDefault="00765B4F" w:rsidP="009507B4"/>
          <w:p w:rsidR="00765B4F" w:rsidRDefault="00765B4F" w:rsidP="009507B4"/>
          <w:p w:rsidR="00765B4F" w:rsidRDefault="00765B4F" w:rsidP="009507B4"/>
          <w:p w:rsidR="00765B4F" w:rsidRDefault="00765B4F" w:rsidP="009507B4"/>
        </w:tc>
        <w:tc>
          <w:tcPr>
            <w:tcW w:w="1915" w:type="dxa"/>
          </w:tcPr>
          <w:p w:rsidR="00765B4F" w:rsidRDefault="00765B4F" w:rsidP="009507B4"/>
        </w:tc>
        <w:tc>
          <w:tcPr>
            <w:tcW w:w="1915" w:type="dxa"/>
          </w:tcPr>
          <w:p w:rsidR="00765B4F" w:rsidRDefault="00765B4F" w:rsidP="009507B4"/>
        </w:tc>
        <w:tc>
          <w:tcPr>
            <w:tcW w:w="1915" w:type="dxa"/>
          </w:tcPr>
          <w:p w:rsidR="00765B4F" w:rsidRDefault="00765B4F" w:rsidP="009507B4"/>
        </w:tc>
        <w:tc>
          <w:tcPr>
            <w:tcW w:w="2618" w:type="dxa"/>
          </w:tcPr>
          <w:p w:rsidR="00765B4F" w:rsidRDefault="00765B4F" w:rsidP="009507B4"/>
        </w:tc>
      </w:tr>
      <w:tr w:rsidR="00765B4F" w:rsidTr="009507B4">
        <w:tc>
          <w:tcPr>
            <w:tcW w:w="2797" w:type="dxa"/>
          </w:tcPr>
          <w:p w:rsidR="00765B4F" w:rsidRDefault="00765B4F" w:rsidP="009507B4"/>
          <w:p w:rsidR="00765B4F" w:rsidRDefault="00765B4F" w:rsidP="009507B4"/>
          <w:p w:rsidR="00765B4F" w:rsidRDefault="00765B4F" w:rsidP="009507B4"/>
          <w:p w:rsidR="00765B4F" w:rsidRDefault="00765B4F" w:rsidP="009507B4"/>
          <w:p w:rsidR="00765B4F" w:rsidRDefault="00765B4F" w:rsidP="009507B4"/>
          <w:p w:rsidR="00765B4F" w:rsidRDefault="00765B4F" w:rsidP="009507B4"/>
          <w:p w:rsidR="00765B4F" w:rsidRDefault="00765B4F" w:rsidP="009507B4"/>
          <w:p w:rsidR="00765B4F" w:rsidRDefault="00765B4F" w:rsidP="009507B4"/>
          <w:p w:rsidR="00765B4F" w:rsidRDefault="00765B4F" w:rsidP="009507B4"/>
          <w:p w:rsidR="00765B4F" w:rsidRDefault="00765B4F" w:rsidP="009507B4"/>
          <w:p w:rsidR="00765B4F" w:rsidRDefault="00765B4F" w:rsidP="009507B4"/>
          <w:p w:rsidR="00765B4F" w:rsidRDefault="00765B4F" w:rsidP="009507B4"/>
          <w:p w:rsidR="00765B4F" w:rsidRDefault="00765B4F" w:rsidP="009507B4"/>
        </w:tc>
        <w:tc>
          <w:tcPr>
            <w:tcW w:w="1915" w:type="dxa"/>
          </w:tcPr>
          <w:p w:rsidR="00765B4F" w:rsidRDefault="00765B4F" w:rsidP="009507B4"/>
        </w:tc>
        <w:tc>
          <w:tcPr>
            <w:tcW w:w="1915" w:type="dxa"/>
          </w:tcPr>
          <w:p w:rsidR="00765B4F" w:rsidRDefault="00765B4F" w:rsidP="009507B4"/>
        </w:tc>
        <w:tc>
          <w:tcPr>
            <w:tcW w:w="1915" w:type="dxa"/>
          </w:tcPr>
          <w:p w:rsidR="00765B4F" w:rsidRDefault="00765B4F" w:rsidP="009507B4"/>
        </w:tc>
        <w:tc>
          <w:tcPr>
            <w:tcW w:w="2618" w:type="dxa"/>
          </w:tcPr>
          <w:p w:rsidR="00765B4F" w:rsidRDefault="00765B4F" w:rsidP="009507B4"/>
        </w:tc>
      </w:tr>
      <w:tr w:rsidR="00765B4F" w:rsidTr="009507B4">
        <w:tc>
          <w:tcPr>
            <w:tcW w:w="2797" w:type="dxa"/>
          </w:tcPr>
          <w:p w:rsidR="00765B4F" w:rsidRDefault="00765B4F" w:rsidP="009507B4"/>
          <w:p w:rsidR="00765B4F" w:rsidRDefault="00765B4F" w:rsidP="009507B4"/>
          <w:p w:rsidR="00765B4F" w:rsidRDefault="00765B4F" w:rsidP="009507B4"/>
          <w:p w:rsidR="00765B4F" w:rsidRDefault="00765B4F" w:rsidP="009507B4"/>
          <w:p w:rsidR="00765B4F" w:rsidRDefault="00765B4F" w:rsidP="009507B4"/>
          <w:p w:rsidR="00765B4F" w:rsidRDefault="00765B4F" w:rsidP="009507B4"/>
          <w:p w:rsidR="00765B4F" w:rsidRDefault="00765B4F" w:rsidP="009507B4"/>
        </w:tc>
        <w:tc>
          <w:tcPr>
            <w:tcW w:w="1915" w:type="dxa"/>
          </w:tcPr>
          <w:p w:rsidR="00765B4F" w:rsidRDefault="00765B4F" w:rsidP="009507B4"/>
        </w:tc>
        <w:tc>
          <w:tcPr>
            <w:tcW w:w="1915" w:type="dxa"/>
          </w:tcPr>
          <w:p w:rsidR="00765B4F" w:rsidRDefault="00765B4F" w:rsidP="009507B4"/>
        </w:tc>
        <w:tc>
          <w:tcPr>
            <w:tcW w:w="1915" w:type="dxa"/>
          </w:tcPr>
          <w:p w:rsidR="00765B4F" w:rsidRDefault="00765B4F" w:rsidP="009507B4"/>
        </w:tc>
        <w:tc>
          <w:tcPr>
            <w:tcW w:w="2618" w:type="dxa"/>
          </w:tcPr>
          <w:p w:rsidR="00765B4F" w:rsidRDefault="00765B4F" w:rsidP="009507B4"/>
        </w:tc>
      </w:tr>
    </w:tbl>
    <w:p w:rsidR="00765B4F" w:rsidRDefault="00765B4F" w:rsidP="00765B4F"/>
    <w:p w:rsidR="00765B4F" w:rsidRPr="005074DB" w:rsidRDefault="00765B4F" w:rsidP="00765B4F">
      <w:pPr>
        <w:rPr>
          <w:b/>
          <w:sz w:val="28"/>
          <w:szCs w:val="28"/>
        </w:rPr>
      </w:pPr>
      <w:r w:rsidRPr="005074DB">
        <w:rPr>
          <w:b/>
          <w:sz w:val="28"/>
          <w:szCs w:val="28"/>
        </w:rPr>
        <w:t xml:space="preserve">                                   </w:t>
      </w:r>
      <w:r w:rsidR="005074DB">
        <w:rPr>
          <w:b/>
          <w:sz w:val="28"/>
          <w:szCs w:val="28"/>
        </w:rPr>
        <w:t xml:space="preserve">                        </w:t>
      </w:r>
      <w:r w:rsidRPr="005074DB">
        <w:rPr>
          <w:b/>
          <w:sz w:val="28"/>
          <w:szCs w:val="28"/>
        </w:rPr>
        <w:t xml:space="preserve">   Day 3</w:t>
      </w:r>
    </w:p>
    <w:tbl>
      <w:tblPr>
        <w:tblStyle w:val="TableGrid"/>
        <w:tblW w:w="11160" w:type="dxa"/>
        <w:tblInd w:w="-882" w:type="dxa"/>
        <w:tblLook w:val="04A0" w:firstRow="1" w:lastRow="0" w:firstColumn="1" w:lastColumn="0" w:noHBand="0" w:noVBand="1"/>
      </w:tblPr>
      <w:tblGrid>
        <w:gridCol w:w="2797"/>
        <w:gridCol w:w="1915"/>
        <w:gridCol w:w="1915"/>
        <w:gridCol w:w="1915"/>
        <w:gridCol w:w="2618"/>
      </w:tblGrid>
      <w:tr w:rsidR="009406F6" w:rsidTr="009507B4">
        <w:tc>
          <w:tcPr>
            <w:tcW w:w="2797" w:type="dxa"/>
          </w:tcPr>
          <w:p w:rsidR="009406F6" w:rsidRDefault="009406F6" w:rsidP="009507B4">
            <w:r>
              <w:t xml:space="preserve">        What you ate</w:t>
            </w:r>
            <w:r w:rsidR="00D60E93">
              <w:t>/drank</w:t>
            </w:r>
          </w:p>
        </w:tc>
        <w:tc>
          <w:tcPr>
            <w:tcW w:w="1915" w:type="dxa"/>
          </w:tcPr>
          <w:p w:rsidR="009406F6" w:rsidRDefault="009406F6" w:rsidP="009507B4">
            <w:r>
              <w:t>What time you ate</w:t>
            </w:r>
          </w:p>
        </w:tc>
        <w:tc>
          <w:tcPr>
            <w:tcW w:w="1915" w:type="dxa"/>
          </w:tcPr>
          <w:p w:rsidR="009406F6" w:rsidRDefault="009406F6" w:rsidP="009507B4">
            <w:r>
              <w:t xml:space="preserve">          Where</w:t>
            </w:r>
          </w:p>
        </w:tc>
        <w:tc>
          <w:tcPr>
            <w:tcW w:w="1915" w:type="dxa"/>
          </w:tcPr>
          <w:p w:rsidR="009406F6" w:rsidRDefault="009406F6" w:rsidP="009507B4">
            <w:r>
              <w:t xml:space="preserve">    Length of time</w:t>
            </w:r>
          </w:p>
        </w:tc>
        <w:tc>
          <w:tcPr>
            <w:tcW w:w="2618" w:type="dxa"/>
          </w:tcPr>
          <w:p w:rsidR="009406F6" w:rsidRDefault="009406F6" w:rsidP="009507B4">
            <w:r>
              <w:t xml:space="preserve">       feelings</w:t>
            </w:r>
          </w:p>
        </w:tc>
      </w:tr>
      <w:tr w:rsidR="009406F6" w:rsidTr="009507B4">
        <w:tc>
          <w:tcPr>
            <w:tcW w:w="2797" w:type="dxa"/>
          </w:tcPr>
          <w:p w:rsidR="009406F6" w:rsidRDefault="009406F6" w:rsidP="009507B4"/>
          <w:p w:rsidR="009406F6" w:rsidRDefault="009406F6" w:rsidP="009507B4"/>
          <w:p w:rsidR="009406F6" w:rsidRDefault="009406F6" w:rsidP="009507B4"/>
          <w:p w:rsidR="009406F6" w:rsidRDefault="009406F6" w:rsidP="009507B4"/>
          <w:p w:rsidR="009406F6" w:rsidRDefault="009406F6" w:rsidP="009507B4"/>
        </w:tc>
        <w:tc>
          <w:tcPr>
            <w:tcW w:w="1915" w:type="dxa"/>
          </w:tcPr>
          <w:p w:rsidR="009406F6" w:rsidRDefault="009406F6" w:rsidP="009507B4"/>
        </w:tc>
        <w:tc>
          <w:tcPr>
            <w:tcW w:w="1915" w:type="dxa"/>
          </w:tcPr>
          <w:p w:rsidR="009406F6" w:rsidRDefault="009406F6" w:rsidP="009507B4"/>
        </w:tc>
        <w:tc>
          <w:tcPr>
            <w:tcW w:w="1915" w:type="dxa"/>
          </w:tcPr>
          <w:p w:rsidR="009406F6" w:rsidRDefault="009406F6" w:rsidP="009507B4"/>
        </w:tc>
        <w:tc>
          <w:tcPr>
            <w:tcW w:w="2618" w:type="dxa"/>
          </w:tcPr>
          <w:p w:rsidR="009406F6" w:rsidRDefault="009406F6" w:rsidP="009507B4"/>
        </w:tc>
      </w:tr>
      <w:tr w:rsidR="009406F6" w:rsidTr="00D60E93">
        <w:trPr>
          <w:trHeight w:val="1997"/>
        </w:trPr>
        <w:tc>
          <w:tcPr>
            <w:tcW w:w="2797" w:type="dxa"/>
          </w:tcPr>
          <w:p w:rsidR="009406F6" w:rsidRDefault="009406F6" w:rsidP="009507B4"/>
          <w:p w:rsidR="009406F6" w:rsidRDefault="009406F6" w:rsidP="009507B4"/>
          <w:p w:rsidR="009406F6" w:rsidRDefault="009406F6" w:rsidP="009507B4"/>
          <w:p w:rsidR="009406F6" w:rsidRDefault="009406F6" w:rsidP="009507B4"/>
          <w:p w:rsidR="009406F6" w:rsidRDefault="009406F6" w:rsidP="009507B4"/>
          <w:p w:rsidR="009406F6" w:rsidRDefault="009406F6" w:rsidP="009507B4"/>
          <w:p w:rsidR="009406F6" w:rsidRDefault="009406F6" w:rsidP="009507B4"/>
          <w:p w:rsidR="009406F6" w:rsidRDefault="009406F6" w:rsidP="009507B4"/>
        </w:tc>
        <w:tc>
          <w:tcPr>
            <w:tcW w:w="1915" w:type="dxa"/>
          </w:tcPr>
          <w:p w:rsidR="009406F6" w:rsidRDefault="009406F6" w:rsidP="009507B4"/>
        </w:tc>
        <w:tc>
          <w:tcPr>
            <w:tcW w:w="1915" w:type="dxa"/>
          </w:tcPr>
          <w:p w:rsidR="009406F6" w:rsidRDefault="009406F6" w:rsidP="009507B4"/>
        </w:tc>
        <w:tc>
          <w:tcPr>
            <w:tcW w:w="1915" w:type="dxa"/>
          </w:tcPr>
          <w:p w:rsidR="009406F6" w:rsidRDefault="009406F6" w:rsidP="009507B4"/>
        </w:tc>
        <w:tc>
          <w:tcPr>
            <w:tcW w:w="2618" w:type="dxa"/>
          </w:tcPr>
          <w:p w:rsidR="009406F6" w:rsidRDefault="009406F6" w:rsidP="009507B4"/>
        </w:tc>
      </w:tr>
      <w:tr w:rsidR="009406F6" w:rsidTr="009507B4">
        <w:tc>
          <w:tcPr>
            <w:tcW w:w="2797" w:type="dxa"/>
          </w:tcPr>
          <w:p w:rsidR="009406F6" w:rsidRDefault="009406F6" w:rsidP="009507B4"/>
          <w:p w:rsidR="009406F6" w:rsidRDefault="009406F6" w:rsidP="009507B4"/>
          <w:p w:rsidR="009406F6" w:rsidRDefault="009406F6" w:rsidP="009507B4"/>
          <w:p w:rsidR="009406F6" w:rsidRDefault="009406F6" w:rsidP="009507B4"/>
        </w:tc>
        <w:tc>
          <w:tcPr>
            <w:tcW w:w="1915" w:type="dxa"/>
          </w:tcPr>
          <w:p w:rsidR="009406F6" w:rsidRDefault="009406F6" w:rsidP="009507B4"/>
        </w:tc>
        <w:tc>
          <w:tcPr>
            <w:tcW w:w="1915" w:type="dxa"/>
          </w:tcPr>
          <w:p w:rsidR="009406F6" w:rsidRDefault="009406F6" w:rsidP="009507B4"/>
        </w:tc>
        <w:tc>
          <w:tcPr>
            <w:tcW w:w="1915" w:type="dxa"/>
          </w:tcPr>
          <w:p w:rsidR="009406F6" w:rsidRDefault="009406F6" w:rsidP="009507B4"/>
        </w:tc>
        <w:tc>
          <w:tcPr>
            <w:tcW w:w="2618" w:type="dxa"/>
          </w:tcPr>
          <w:p w:rsidR="009406F6" w:rsidRDefault="009406F6" w:rsidP="009507B4"/>
        </w:tc>
      </w:tr>
      <w:tr w:rsidR="009406F6" w:rsidTr="00D60E93">
        <w:trPr>
          <w:trHeight w:val="2303"/>
        </w:trPr>
        <w:tc>
          <w:tcPr>
            <w:tcW w:w="2797" w:type="dxa"/>
          </w:tcPr>
          <w:p w:rsidR="009406F6" w:rsidRDefault="009406F6" w:rsidP="009507B4"/>
          <w:p w:rsidR="009406F6" w:rsidRDefault="009406F6" w:rsidP="009507B4"/>
          <w:p w:rsidR="009406F6" w:rsidRDefault="009406F6" w:rsidP="009507B4"/>
          <w:p w:rsidR="009406F6" w:rsidRDefault="009406F6" w:rsidP="009507B4"/>
          <w:p w:rsidR="009406F6" w:rsidRDefault="009406F6" w:rsidP="009507B4"/>
          <w:p w:rsidR="009406F6" w:rsidRDefault="009406F6" w:rsidP="009507B4"/>
          <w:p w:rsidR="009406F6" w:rsidRDefault="009406F6" w:rsidP="009507B4"/>
          <w:p w:rsidR="009406F6" w:rsidRDefault="009406F6" w:rsidP="009507B4"/>
          <w:p w:rsidR="009406F6" w:rsidRDefault="009406F6" w:rsidP="009507B4"/>
          <w:p w:rsidR="005074DB" w:rsidRDefault="005074DB" w:rsidP="009507B4"/>
          <w:p w:rsidR="005074DB" w:rsidRDefault="005074DB" w:rsidP="009507B4"/>
          <w:p w:rsidR="005074DB" w:rsidRDefault="005074DB" w:rsidP="009507B4"/>
        </w:tc>
        <w:tc>
          <w:tcPr>
            <w:tcW w:w="1915" w:type="dxa"/>
          </w:tcPr>
          <w:p w:rsidR="009406F6" w:rsidRDefault="009406F6" w:rsidP="009507B4"/>
        </w:tc>
        <w:tc>
          <w:tcPr>
            <w:tcW w:w="1915" w:type="dxa"/>
          </w:tcPr>
          <w:p w:rsidR="009406F6" w:rsidRDefault="009406F6" w:rsidP="009507B4"/>
        </w:tc>
        <w:tc>
          <w:tcPr>
            <w:tcW w:w="1915" w:type="dxa"/>
          </w:tcPr>
          <w:p w:rsidR="009406F6" w:rsidRDefault="009406F6" w:rsidP="009507B4"/>
        </w:tc>
        <w:tc>
          <w:tcPr>
            <w:tcW w:w="2618" w:type="dxa"/>
          </w:tcPr>
          <w:p w:rsidR="009406F6" w:rsidRDefault="009406F6" w:rsidP="009507B4"/>
        </w:tc>
      </w:tr>
      <w:tr w:rsidR="009406F6" w:rsidTr="009507B4">
        <w:tc>
          <w:tcPr>
            <w:tcW w:w="2797" w:type="dxa"/>
          </w:tcPr>
          <w:p w:rsidR="009406F6" w:rsidRDefault="009406F6" w:rsidP="009507B4"/>
          <w:p w:rsidR="009406F6" w:rsidRDefault="009406F6" w:rsidP="009507B4"/>
          <w:p w:rsidR="009406F6" w:rsidRDefault="009406F6" w:rsidP="009507B4"/>
          <w:p w:rsidR="009406F6" w:rsidRDefault="009406F6" w:rsidP="009507B4"/>
          <w:p w:rsidR="009406F6" w:rsidRDefault="009406F6" w:rsidP="009507B4"/>
          <w:p w:rsidR="009406F6" w:rsidRDefault="009406F6" w:rsidP="009507B4"/>
        </w:tc>
        <w:tc>
          <w:tcPr>
            <w:tcW w:w="1915" w:type="dxa"/>
          </w:tcPr>
          <w:p w:rsidR="009406F6" w:rsidRDefault="009406F6" w:rsidP="009507B4"/>
        </w:tc>
        <w:tc>
          <w:tcPr>
            <w:tcW w:w="1915" w:type="dxa"/>
          </w:tcPr>
          <w:p w:rsidR="009406F6" w:rsidRDefault="009406F6" w:rsidP="009507B4"/>
        </w:tc>
        <w:tc>
          <w:tcPr>
            <w:tcW w:w="1915" w:type="dxa"/>
          </w:tcPr>
          <w:p w:rsidR="009406F6" w:rsidRDefault="009406F6" w:rsidP="009507B4"/>
        </w:tc>
        <w:tc>
          <w:tcPr>
            <w:tcW w:w="2618" w:type="dxa"/>
          </w:tcPr>
          <w:p w:rsidR="009406F6" w:rsidRDefault="009406F6" w:rsidP="009507B4"/>
        </w:tc>
      </w:tr>
    </w:tbl>
    <w:p w:rsidR="009406F6" w:rsidRDefault="009406F6" w:rsidP="009406F6"/>
    <w:p w:rsidR="00765B4F" w:rsidRPr="005074DB" w:rsidRDefault="005074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5074DB">
        <w:rPr>
          <w:b/>
          <w:sz w:val="28"/>
          <w:szCs w:val="28"/>
        </w:rPr>
        <w:t>Day 4</w:t>
      </w:r>
    </w:p>
    <w:tbl>
      <w:tblPr>
        <w:tblStyle w:val="TableGrid"/>
        <w:tblW w:w="11160" w:type="dxa"/>
        <w:tblInd w:w="-882" w:type="dxa"/>
        <w:tblLook w:val="04A0" w:firstRow="1" w:lastRow="0" w:firstColumn="1" w:lastColumn="0" w:noHBand="0" w:noVBand="1"/>
      </w:tblPr>
      <w:tblGrid>
        <w:gridCol w:w="2797"/>
        <w:gridCol w:w="1915"/>
        <w:gridCol w:w="1915"/>
        <w:gridCol w:w="1915"/>
        <w:gridCol w:w="2618"/>
      </w:tblGrid>
      <w:tr w:rsidR="005074DB" w:rsidTr="009507B4">
        <w:tc>
          <w:tcPr>
            <w:tcW w:w="2797" w:type="dxa"/>
          </w:tcPr>
          <w:p w:rsidR="005074DB" w:rsidRDefault="005074DB" w:rsidP="009507B4">
            <w:r>
              <w:t xml:space="preserve">        What you ate</w:t>
            </w:r>
            <w:r w:rsidR="00D60E93">
              <w:t>/drank</w:t>
            </w:r>
          </w:p>
        </w:tc>
        <w:tc>
          <w:tcPr>
            <w:tcW w:w="1915" w:type="dxa"/>
          </w:tcPr>
          <w:p w:rsidR="005074DB" w:rsidRDefault="005074DB" w:rsidP="009507B4">
            <w:r>
              <w:t>What time you ate</w:t>
            </w:r>
          </w:p>
        </w:tc>
        <w:tc>
          <w:tcPr>
            <w:tcW w:w="1915" w:type="dxa"/>
          </w:tcPr>
          <w:p w:rsidR="005074DB" w:rsidRDefault="005074DB" w:rsidP="009507B4">
            <w:r>
              <w:t xml:space="preserve">          Where</w:t>
            </w:r>
          </w:p>
        </w:tc>
        <w:tc>
          <w:tcPr>
            <w:tcW w:w="1915" w:type="dxa"/>
          </w:tcPr>
          <w:p w:rsidR="005074DB" w:rsidRDefault="005074DB" w:rsidP="009507B4">
            <w:r>
              <w:t xml:space="preserve">    Length of time</w:t>
            </w:r>
          </w:p>
        </w:tc>
        <w:tc>
          <w:tcPr>
            <w:tcW w:w="2618" w:type="dxa"/>
          </w:tcPr>
          <w:p w:rsidR="005074DB" w:rsidRDefault="005074DB" w:rsidP="009507B4">
            <w:r>
              <w:t xml:space="preserve">       feelings</w:t>
            </w:r>
          </w:p>
        </w:tc>
      </w:tr>
      <w:tr w:rsidR="005074DB" w:rsidTr="009507B4">
        <w:tc>
          <w:tcPr>
            <w:tcW w:w="2797" w:type="dxa"/>
          </w:tcPr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5074DB"/>
        </w:tc>
        <w:tc>
          <w:tcPr>
            <w:tcW w:w="1915" w:type="dxa"/>
          </w:tcPr>
          <w:p w:rsidR="005074DB" w:rsidRDefault="005074DB" w:rsidP="009507B4"/>
        </w:tc>
        <w:tc>
          <w:tcPr>
            <w:tcW w:w="1915" w:type="dxa"/>
          </w:tcPr>
          <w:p w:rsidR="005074DB" w:rsidRDefault="005074DB" w:rsidP="009507B4"/>
        </w:tc>
        <w:tc>
          <w:tcPr>
            <w:tcW w:w="1915" w:type="dxa"/>
          </w:tcPr>
          <w:p w:rsidR="005074DB" w:rsidRDefault="005074DB" w:rsidP="009507B4"/>
        </w:tc>
        <w:tc>
          <w:tcPr>
            <w:tcW w:w="2618" w:type="dxa"/>
          </w:tcPr>
          <w:p w:rsidR="005074DB" w:rsidRDefault="005074DB" w:rsidP="009507B4"/>
        </w:tc>
      </w:tr>
      <w:tr w:rsidR="005074DB" w:rsidTr="009507B4">
        <w:tc>
          <w:tcPr>
            <w:tcW w:w="2797" w:type="dxa"/>
          </w:tcPr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</w:tc>
        <w:tc>
          <w:tcPr>
            <w:tcW w:w="1915" w:type="dxa"/>
          </w:tcPr>
          <w:p w:rsidR="005074DB" w:rsidRDefault="005074DB" w:rsidP="009507B4"/>
        </w:tc>
        <w:tc>
          <w:tcPr>
            <w:tcW w:w="1915" w:type="dxa"/>
          </w:tcPr>
          <w:p w:rsidR="005074DB" w:rsidRDefault="005074DB" w:rsidP="009507B4"/>
        </w:tc>
        <w:tc>
          <w:tcPr>
            <w:tcW w:w="1915" w:type="dxa"/>
          </w:tcPr>
          <w:p w:rsidR="005074DB" w:rsidRDefault="005074DB" w:rsidP="009507B4"/>
        </w:tc>
        <w:tc>
          <w:tcPr>
            <w:tcW w:w="2618" w:type="dxa"/>
          </w:tcPr>
          <w:p w:rsidR="005074DB" w:rsidRDefault="005074DB" w:rsidP="009507B4"/>
        </w:tc>
      </w:tr>
      <w:tr w:rsidR="005074DB" w:rsidTr="009507B4">
        <w:tc>
          <w:tcPr>
            <w:tcW w:w="2797" w:type="dxa"/>
          </w:tcPr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</w:tc>
        <w:tc>
          <w:tcPr>
            <w:tcW w:w="1915" w:type="dxa"/>
          </w:tcPr>
          <w:p w:rsidR="005074DB" w:rsidRDefault="005074DB" w:rsidP="009507B4"/>
        </w:tc>
        <w:tc>
          <w:tcPr>
            <w:tcW w:w="1915" w:type="dxa"/>
          </w:tcPr>
          <w:p w:rsidR="005074DB" w:rsidRDefault="005074DB" w:rsidP="009507B4"/>
        </w:tc>
        <w:tc>
          <w:tcPr>
            <w:tcW w:w="1915" w:type="dxa"/>
          </w:tcPr>
          <w:p w:rsidR="005074DB" w:rsidRDefault="005074DB" w:rsidP="009507B4"/>
        </w:tc>
        <w:tc>
          <w:tcPr>
            <w:tcW w:w="2618" w:type="dxa"/>
          </w:tcPr>
          <w:p w:rsidR="005074DB" w:rsidRDefault="005074DB" w:rsidP="009507B4"/>
        </w:tc>
      </w:tr>
      <w:tr w:rsidR="005074DB" w:rsidTr="00D60E93">
        <w:trPr>
          <w:trHeight w:val="1403"/>
        </w:trPr>
        <w:tc>
          <w:tcPr>
            <w:tcW w:w="2797" w:type="dxa"/>
          </w:tcPr>
          <w:p w:rsidR="005074DB" w:rsidRDefault="005074DB" w:rsidP="009507B4"/>
        </w:tc>
        <w:tc>
          <w:tcPr>
            <w:tcW w:w="1915" w:type="dxa"/>
          </w:tcPr>
          <w:p w:rsidR="005074DB" w:rsidRDefault="005074DB" w:rsidP="009507B4"/>
        </w:tc>
        <w:tc>
          <w:tcPr>
            <w:tcW w:w="1915" w:type="dxa"/>
          </w:tcPr>
          <w:p w:rsidR="005074DB" w:rsidRDefault="005074DB" w:rsidP="009507B4"/>
        </w:tc>
        <w:tc>
          <w:tcPr>
            <w:tcW w:w="1915" w:type="dxa"/>
          </w:tcPr>
          <w:p w:rsidR="005074DB" w:rsidRDefault="005074DB" w:rsidP="009507B4"/>
        </w:tc>
        <w:tc>
          <w:tcPr>
            <w:tcW w:w="2618" w:type="dxa"/>
          </w:tcPr>
          <w:p w:rsidR="005074DB" w:rsidRDefault="005074DB" w:rsidP="009507B4"/>
        </w:tc>
      </w:tr>
      <w:tr w:rsidR="005074DB" w:rsidTr="009507B4">
        <w:tc>
          <w:tcPr>
            <w:tcW w:w="2797" w:type="dxa"/>
          </w:tcPr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</w:tc>
        <w:tc>
          <w:tcPr>
            <w:tcW w:w="1915" w:type="dxa"/>
          </w:tcPr>
          <w:p w:rsidR="005074DB" w:rsidRDefault="005074DB" w:rsidP="009507B4"/>
        </w:tc>
        <w:tc>
          <w:tcPr>
            <w:tcW w:w="1915" w:type="dxa"/>
          </w:tcPr>
          <w:p w:rsidR="005074DB" w:rsidRDefault="005074DB" w:rsidP="009507B4"/>
        </w:tc>
        <w:tc>
          <w:tcPr>
            <w:tcW w:w="1915" w:type="dxa"/>
          </w:tcPr>
          <w:p w:rsidR="005074DB" w:rsidRDefault="005074DB" w:rsidP="009507B4"/>
        </w:tc>
        <w:tc>
          <w:tcPr>
            <w:tcW w:w="2618" w:type="dxa"/>
          </w:tcPr>
          <w:p w:rsidR="005074DB" w:rsidRDefault="005074DB" w:rsidP="009507B4"/>
        </w:tc>
      </w:tr>
    </w:tbl>
    <w:p w:rsidR="005074DB" w:rsidRDefault="005074DB" w:rsidP="005074DB"/>
    <w:p w:rsidR="005074DB" w:rsidRPr="005074DB" w:rsidRDefault="005074DB" w:rsidP="005074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5074DB">
        <w:rPr>
          <w:b/>
          <w:sz w:val="28"/>
          <w:szCs w:val="28"/>
        </w:rPr>
        <w:t>Day 5</w:t>
      </w:r>
    </w:p>
    <w:tbl>
      <w:tblPr>
        <w:tblStyle w:val="TableGrid"/>
        <w:tblW w:w="11160" w:type="dxa"/>
        <w:tblInd w:w="-882" w:type="dxa"/>
        <w:tblLook w:val="04A0" w:firstRow="1" w:lastRow="0" w:firstColumn="1" w:lastColumn="0" w:noHBand="0" w:noVBand="1"/>
      </w:tblPr>
      <w:tblGrid>
        <w:gridCol w:w="2797"/>
        <w:gridCol w:w="1915"/>
        <w:gridCol w:w="1915"/>
        <w:gridCol w:w="1915"/>
        <w:gridCol w:w="2618"/>
      </w:tblGrid>
      <w:tr w:rsidR="005074DB" w:rsidTr="009507B4">
        <w:tc>
          <w:tcPr>
            <w:tcW w:w="2797" w:type="dxa"/>
          </w:tcPr>
          <w:p w:rsidR="005074DB" w:rsidRDefault="005074DB" w:rsidP="009507B4">
            <w:r>
              <w:t xml:space="preserve">        What you ate</w:t>
            </w:r>
            <w:r w:rsidR="00D60E93">
              <w:t>/drank</w:t>
            </w:r>
          </w:p>
        </w:tc>
        <w:tc>
          <w:tcPr>
            <w:tcW w:w="1915" w:type="dxa"/>
          </w:tcPr>
          <w:p w:rsidR="005074DB" w:rsidRDefault="005074DB" w:rsidP="009507B4">
            <w:r>
              <w:t>What time you ate</w:t>
            </w:r>
          </w:p>
        </w:tc>
        <w:tc>
          <w:tcPr>
            <w:tcW w:w="1915" w:type="dxa"/>
          </w:tcPr>
          <w:p w:rsidR="005074DB" w:rsidRDefault="005074DB" w:rsidP="009507B4">
            <w:r>
              <w:t xml:space="preserve">          Where</w:t>
            </w:r>
          </w:p>
        </w:tc>
        <w:tc>
          <w:tcPr>
            <w:tcW w:w="1915" w:type="dxa"/>
          </w:tcPr>
          <w:p w:rsidR="005074DB" w:rsidRDefault="005074DB" w:rsidP="009507B4">
            <w:r>
              <w:t xml:space="preserve">    Length of time</w:t>
            </w:r>
          </w:p>
        </w:tc>
        <w:tc>
          <w:tcPr>
            <w:tcW w:w="2618" w:type="dxa"/>
          </w:tcPr>
          <w:p w:rsidR="005074DB" w:rsidRDefault="005074DB" w:rsidP="009507B4">
            <w:r>
              <w:t xml:space="preserve">       feelings</w:t>
            </w:r>
          </w:p>
        </w:tc>
      </w:tr>
      <w:tr w:rsidR="005074DB" w:rsidTr="009507B4">
        <w:tc>
          <w:tcPr>
            <w:tcW w:w="2797" w:type="dxa"/>
          </w:tcPr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</w:tc>
        <w:tc>
          <w:tcPr>
            <w:tcW w:w="1915" w:type="dxa"/>
          </w:tcPr>
          <w:p w:rsidR="005074DB" w:rsidRDefault="005074DB" w:rsidP="009507B4"/>
        </w:tc>
        <w:tc>
          <w:tcPr>
            <w:tcW w:w="1915" w:type="dxa"/>
          </w:tcPr>
          <w:p w:rsidR="005074DB" w:rsidRDefault="005074DB" w:rsidP="009507B4"/>
        </w:tc>
        <w:tc>
          <w:tcPr>
            <w:tcW w:w="1915" w:type="dxa"/>
          </w:tcPr>
          <w:p w:rsidR="005074DB" w:rsidRDefault="005074DB" w:rsidP="009507B4"/>
        </w:tc>
        <w:tc>
          <w:tcPr>
            <w:tcW w:w="2618" w:type="dxa"/>
          </w:tcPr>
          <w:p w:rsidR="005074DB" w:rsidRDefault="005074DB" w:rsidP="009507B4"/>
        </w:tc>
      </w:tr>
      <w:tr w:rsidR="005074DB" w:rsidTr="009507B4">
        <w:tc>
          <w:tcPr>
            <w:tcW w:w="2797" w:type="dxa"/>
          </w:tcPr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</w:tc>
        <w:tc>
          <w:tcPr>
            <w:tcW w:w="1915" w:type="dxa"/>
          </w:tcPr>
          <w:p w:rsidR="005074DB" w:rsidRDefault="005074DB" w:rsidP="009507B4"/>
        </w:tc>
        <w:tc>
          <w:tcPr>
            <w:tcW w:w="1915" w:type="dxa"/>
          </w:tcPr>
          <w:p w:rsidR="005074DB" w:rsidRDefault="005074DB" w:rsidP="009507B4"/>
        </w:tc>
        <w:tc>
          <w:tcPr>
            <w:tcW w:w="1915" w:type="dxa"/>
          </w:tcPr>
          <w:p w:rsidR="005074DB" w:rsidRDefault="005074DB" w:rsidP="009507B4"/>
        </w:tc>
        <w:tc>
          <w:tcPr>
            <w:tcW w:w="2618" w:type="dxa"/>
          </w:tcPr>
          <w:p w:rsidR="005074DB" w:rsidRDefault="005074DB" w:rsidP="009507B4"/>
        </w:tc>
      </w:tr>
      <w:tr w:rsidR="005074DB" w:rsidTr="009507B4">
        <w:tc>
          <w:tcPr>
            <w:tcW w:w="2797" w:type="dxa"/>
          </w:tcPr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</w:tc>
        <w:tc>
          <w:tcPr>
            <w:tcW w:w="1915" w:type="dxa"/>
          </w:tcPr>
          <w:p w:rsidR="005074DB" w:rsidRDefault="005074DB" w:rsidP="009507B4"/>
        </w:tc>
        <w:tc>
          <w:tcPr>
            <w:tcW w:w="1915" w:type="dxa"/>
          </w:tcPr>
          <w:p w:rsidR="005074DB" w:rsidRDefault="005074DB" w:rsidP="009507B4"/>
        </w:tc>
        <w:tc>
          <w:tcPr>
            <w:tcW w:w="1915" w:type="dxa"/>
          </w:tcPr>
          <w:p w:rsidR="005074DB" w:rsidRDefault="005074DB" w:rsidP="009507B4"/>
        </w:tc>
        <w:tc>
          <w:tcPr>
            <w:tcW w:w="2618" w:type="dxa"/>
          </w:tcPr>
          <w:p w:rsidR="005074DB" w:rsidRDefault="005074DB" w:rsidP="009507B4"/>
        </w:tc>
      </w:tr>
      <w:tr w:rsidR="005074DB" w:rsidTr="009507B4">
        <w:tc>
          <w:tcPr>
            <w:tcW w:w="2797" w:type="dxa"/>
          </w:tcPr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</w:tc>
        <w:tc>
          <w:tcPr>
            <w:tcW w:w="1915" w:type="dxa"/>
          </w:tcPr>
          <w:p w:rsidR="005074DB" w:rsidRDefault="005074DB" w:rsidP="009507B4"/>
        </w:tc>
        <w:tc>
          <w:tcPr>
            <w:tcW w:w="1915" w:type="dxa"/>
          </w:tcPr>
          <w:p w:rsidR="005074DB" w:rsidRDefault="005074DB" w:rsidP="009507B4"/>
        </w:tc>
        <w:tc>
          <w:tcPr>
            <w:tcW w:w="1915" w:type="dxa"/>
          </w:tcPr>
          <w:p w:rsidR="005074DB" w:rsidRDefault="005074DB" w:rsidP="009507B4"/>
        </w:tc>
        <w:tc>
          <w:tcPr>
            <w:tcW w:w="2618" w:type="dxa"/>
          </w:tcPr>
          <w:p w:rsidR="005074DB" w:rsidRDefault="005074DB" w:rsidP="009507B4"/>
        </w:tc>
      </w:tr>
      <w:tr w:rsidR="005074DB" w:rsidTr="009507B4">
        <w:tc>
          <w:tcPr>
            <w:tcW w:w="2797" w:type="dxa"/>
          </w:tcPr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  <w:p w:rsidR="005074DB" w:rsidRDefault="005074DB" w:rsidP="009507B4"/>
        </w:tc>
        <w:tc>
          <w:tcPr>
            <w:tcW w:w="1915" w:type="dxa"/>
          </w:tcPr>
          <w:p w:rsidR="005074DB" w:rsidRDefault="005074DB" w:rsidP="009507B4"/>
        </w:tc>
        <w:tc>
          <w:tcPr>
            <w:tcW w:w="1915" w:type="dxa"/>
          </w:tcPr>
          <w:p w:rsidR="005074DB" w:rsidRDefault="005074DB" w:rsidP="009507B4"/>
        </w:tc>
        <w:tc>
          <w:tcPr>
            <w:tcW w:w="1915" w:type="dxa"/>
          </w:tcPr>
          <w:p w:rsidR="005074DB" w:rsidRDefault="005074DB" w:rsidP="009507B4"/>
        </w:tc>
        <w:tc>
          <w:tcPr>
            <w:tcW w:w="2618" w:type="dxa"/>
          </w:tcPr>
          <w:p w:rsidR="005074DB" w:rsidRDefault="005074DB" w:rsidP="009507B4"/>
        </w:tc>
      </w:tr>
    </w:tbl>
    <w:p w:rsidR="005074DB" w:rsidRDefault="005074DB" w:rsidP="005074DB"/>
    <w:sectPr w:rsidR="005074D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2F" w:rsidRDefault="005E482F" w:rsidP="00015ABD">
      <w:pPr>
        <w:spacing w:after="0" w:line="240" w:lineRule="auto"/>
      </w:pPr>
      <w:r>
        <w:separator/>
      </w:r>
    </w:p>
  </w:endnote>
  <w:endnote w:type="continuationSeparator" w:id="0">
    <w:p w:rsidR="005E482F" w:rsidRDefault="005E482F" w:rsidP="0001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0F" w:rsidRDefault="00A71B0F">
    <w:pPr>
      <w:pStyle w:val="Footer"/>
    </w:pPr>
    <w:r>
      <w:t>Karen@trufoodsnutrition.com</w:t>
    </w:r>
    <w:r>
      <w:ptab w:relativeTo="margin" w:alignment="center" w:leader="none"/>
    </w:r>
    <w:r>
      <w:t>www.trufoodsnutrition.com</w:t>
    </w:r>
    <w:r>
      <w:ptab w:relativeTo="margin" w:alignment="right" w:leader="none"/>
    </w:r>
    <w:r>
      <w:t>303-522-0381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2F" w:rsidRDefault="005E482F" w:rsidP="00015ABD">
      <w:pPr>
        <w:spacing w:after="0" w:line="240" w:lineRule="auto"/>
      </w:pPr>
      <w:r>
        <w:separator/>
      </w:r>
    </w:p>
  </w:footnote>
  <w:footnote w:type="continuationSeparator" w:id="0">
    <w:p w:rsidR="005E482F" w:rsidRDefault="005E482F" w:rsidP="00015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93" w:rsidRDefault="00D60E93">
    <w:pPr>
      <w:pStyle w:val="Header"/>
    </w:pPr>
    <w:r>
      <w:rPr>
        <w:noProof/>
      </w:rPr>
      <w:drawing>
        <wp:inline distT="0" distB="0" distL="0" distR="0">
          <wp:extent cx="3048000" cy="1499616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FoodsNutriD29bR01aP01ZL-Grant1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499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5ABD" w:rsidRDefault="00015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BD"/>
    <w:rsid w:val="00015ABD"/>
    <w:rsid w:val="00102941"/>
    <w:rsid w:val="001F667D"/>
    <w:rsid w:val="00401017"/>
    <w:rsid w:val="00402602"/>
    <w:rsid w:val="005074DB"/>
    <w:rsid w:val="005E482F"/>
    <w:rsid w:val="00765B4F"/>
    <w:rsid w:val="009406F6"/>
    <w:rsid w:val="00A71B0F"/>
    <w:rsid w:val="00D6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ABD"/>
  </w:style>
  <w:style w:type="paragraph" w:styleId="Footer">
    <w:name w:val="footer"/>
    <w:basedOn w:val="Normal"/>
    <w:link w:val="FooterChar"/>
    <w:uiPriority w:val="99"/>
    <w:unhideWhenUsed/>
    <w:rsid w:val="00015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ABD"/>
  </w:style>
  <w:style w:type="paragraph" w:styleId="BalloonText">
    <w:name w:val="Balloon Text"/>
    <w:basedOn w:val="Normal"/>
    <w:link w:val="BalloonTextChar"/>
    <w:uiPriority w:val="99"/>
    <w:semiHidden/>
    <w:unhideWhenUsed/>
    <w:rsid w:val="0001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5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ABD"/>
  </w:style>
  <w:style w:type="paragraph" w:styleId="Footer">
    <w:name w:val="footer"/>
    <w:basedOn w:val="Normal"/>
    <w:link w:val="FooterChar"/>
    <w:uiPriority w:val="99"/>
    <w:unhideWhenUsed/>
    <w:rsid w:val="00015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ABD"/>
  </w:style>
  <w:style w:type="paragraph" w:styleId="BalloonText">
    <w:name w:val="Balloon Text"/>
    <w:basedOn w:val="Normal"/>
    <w:link w:val="BalloonTextChar"/>
    <w:uiPriority w:val="99"/>
    <w:semiHidden/>
    <w:unhideWhenUsed/>
    <w:rsid w:val="0001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5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 Foods Nutrition Services, LLC                      Karen@trufoodsnutrition.com                               www.trufoodsnutrition.com                                                                       303-522-0381                                  </vt:lpstr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 Foods Nutrition Services, LLC                      Karen@trufoodsnutrition.com                               www.trufoodsnutrition.com                                                                       303-522-0381                                                                                                  “Restoring your body and mind one bite at a time”</dc:title>
  <dc:creator>Karen Brennan</dc:creator>
  <cp:lastModifiedBy>Rich Brennan</cp:lastModifiedBy>
  <cp:revision>2</cp:revision>
  <dcterms:created xsi:type="dcterms:W3CDTF">2015-05-04T21:05:00Z</dcterms:created>
  <dcterms:modified xsi:type="dcterms:W3CDTF">2015-05-04T21:05:00Z</dcterms:modified>
</cp:coreProperties>
</file>